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62"/>
        <w:gridCol w:w="2441"/>
        <w:gridCol w:w="2646"/>
        <w:gridCol w:w="2222"/>
      </w:tblGrid>
      <w:tr w:rsidR="00CA60DC" w:rsidRPr="00D1028C" w:rsidTr="00620ADC">
        <w:tc>
          <w:tcPr>
            <w:tcW w:w="9571" w:type="dxa"/>
            <w:gridSpan w:val="4"/>
          </w:tcPr>
          <w:p w:rsidR="00CA60DC" w:rsidRPr="00D1028C" w:rsidRDefault="00C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1028C" w:rsidRPr="00D1028C" w:rsidTr="00142979">
        <w:tc>
          <w:tcPr>
            <w:tcW w:w="2262" w:type="dxa"/>
          </w:tcPr>
          <w:p w:rsidR="003016F8" w:rsidRPr="00D1028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Медведев Иван</w:t>
            </w:r>
          </w:p>
          <w:p w:rsidR="003016F8" w:rsidRPr="00D1028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ГКОУ «Котовская школа-интернат»</w:t>
            </w:r>
          </w:p>
        </w:tc>
        <w:tc>
          <w:tcPr>
            <w:tcW w:w="2441" w:type="dxa"/>
          </w:tcPr>
          <w:p w:rsidR="003016F8" w:rsidRPr="00D1028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Белицкая Ольга Владимировна</w:t>
            </w:r>
          </w:p>
        </w:tc>
        <w:tc>
          <w:tcPr>
            <w:tcW w:w="2646" w:type="dxa"/>
          </w:tcPr>
          <w:p w:rsidR="003016F8" w:rsidRPr="00D1028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«В парикмахерской»</w:t>
            </w:r>
          </w:p>
          <w:p w:rsidR="003016F8" w:rsidRPr="00D1028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</w:tc>
        <w:tc>
          <w:tcPr>
            <w:tcW w:w="2222" w:type="dxa"/>
          </w:tcPr>
          <w:p w:rsidR="003016F8" w:rsidRPr="00D1028C" w:rsidRDefault="00445FB1" w:rsidP="0081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17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28C" w:rsidRPr="00D1028C" w:rsidTr="00142979">
        <w:tc>
          <w:tcPr>
            <w:tcW w:w="2262" w:type="dxa"/>
          </w:tcPr>
          <w:p w:rsidR="003016F8" w:rsidRPr="00D4307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Лех Виктор</w:t>
            </w:r>
          </w:p>
          <w:p w:rsidR="003016F8" w:rsidRPr="00D4307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ГКОУ «Котовская школа-интернат»</w:t>
            </w:r>
          </w:p>
        </w:tc>
        <w:tc>
          <w:tcPr>
            <w:tcW w:w="2441" w:type="dxa"/>
          </w:tcPr>
          <w:p w:rsidR="003016F8" w:rsidRPr="00D4307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Белицкая Ольга Владимировна</w:t>
            </w:r>
          </w:p>
        </w:tc>
        <w:tc>
          <w:tcPr>
            <w:tcW w:w="2646" w:type="dxa"/>
          </w:tcPr>
          <w:p w:rsidR="003016F8" w:rsidRPr="00D4307C" w:rsidRDefault="003016F8" w:rsidP="00A2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«Быть строителем хочу!»</w:t>
            </w:r>
          </w:p>
        </w:tc>
        <w:tc>
          <w:tcPr>
            <w:tcW w:w="2222" w:type="dxa"/>
          </w:tcPr>
          <w:p w:rsidR="003016F8" w:rsidRPr="00D4307C" w:rsidRDefault="0044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1028C" w:rsidRPr="00D1028C" w:rsidTr="00142979">
        <w:tc>
          <w:tcPr>
            <w:tcW w:w="2262" w:type="dxa"/>
          </w:tcPr>
          <w:p w:rsidR="003016F8" w:rsidRPr="00D4307C" w:rsidRDefault="004A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Никита Позоров</w:t>
            </w:r>
          </w:p>
        </w:tc>
        <w:tc>
          <w:tcPr>
            <w:tcW w:w="2441" w:type="dxa"/>
          </w:tcPr>
          <w:p w:rsidR="003016F8" w:rsidRPr="00D4307C" w:rsidRDefault="004A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школа №51» первый класс</w:t>
            </w:r>
          </w:p>
        </w:tc>
        <w:tc>
          <w:tcPr>
            <w:tcW w:w="2646" w:type="dxa"/>
          </w:tcPr>
          <w:p w:rsidR="003016F8" w:rsidRPr="00D4307C" w:rsidRDefault="0044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r w:rsidR="004A0E4E" w:rsidRPr="00D4307C">
              <w:rPr>
                <w:rFonts w:ascii="Times New Roman" w:hAnsi="Times New Roman" w:cs="Times New Roman"/>
                <w:sz w:val="24"/>
                <w:szCs w:val="24"/>
              </w:rPr>
              <w:t xml:space="preserve">Моя будущая профессия </w:t>
            </w: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0E4E" w:rsidRPr="00D4307C">
              <w:rPr>
                <w:rFonts w:ascii="Times New Roman" w:hAnsi="Times New Roman" w:cs="Times New Roman"/>
                <w:sz w:val="24"/>
                <w:szCs w:val="24"/>
              </w:rPr>
              <w:t xml:space="preserve"> полицейский</w:t>
            </w: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3016F8" w:rsidRPr="00D4307C" w:rsidRDefault="0044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42979" w:rsidRPr="00D1028C" w:rsidTr="00142979">
        <w:tc>
          <w:tcPr>
            <w:tcW w:w="2262" w:type="dxa"/>
          </w:tcPr>
          <w:p w:rsidR="00142979" w:rsidRPr="00D4307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Терёшина Александра</w:t>
            </w:r>
          </w:p>
        </w:tc>
        <w:tc>
          <w:tcPr>
            <w:tcW w:w="2441" w:type="dxa"/>
          </w:tcPr>
          <w:p w:rsidR="00142979" w:rsidRPr="00D4307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Иванова Мария Владимировна</w:t>
            </w:r>
          </w:p>
        </w:tc>
        <w:tc>
          <w:tcPr>
            <w:tcW w:w="2646" w:type="dxa"/>
          </w:tcPr>
          <w:p w:rsidR="00142979" w:rsidRPr="00D4307C" w:rsidRDefault="00142979" w:rsidP="00BD2FA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D4307C">
              <w:rPr>
                <w:rFonts w:ascii="Times New Roman" w:hAnsi="Times New Roman"/>
                <w:sz w:val="24"/>
                <w:szCs w:val="24"/>
              </w:rPr>
              <w:t>Рисунок «Самый лучший повар»</w:t>
            </w:r>
          </w:p>
        </w:tc>
        <w:tc>
          <w:tcPr>
            <w:tcW w:w="2222" w:type="dxa"/>
          </w:tcPr>
          <w:p w:rsidR="00142979" w:rsidRPr="00D4307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42979" w:rsidRPr="00D1028C" w:rsidTr="00142979">
        <w:tc>
          <w:tcPr>
            <w:tcW w:w="226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Нечаева Александра</w:t>
            </w:r>
          </w:p>
        </w:tc>
        <w:tc>
          <w:tcPr>
            <w:tcW w:w="2441" w:type="dxa"/>
          </w:tcPr>
          <w:p w:rsidR="00142979" w:rsidRDefault="00142979" w:rsidP="00BD2FA4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1028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Силяева Алла Михайловна</w:t>
            </w:r>
          </w:p>
          <w:p w:rsidR="00817191" w:rsidRPr="00D1028C" w:rsidRDefault="00817191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ГКОУ «Котовская школа-интернат»</w:t>
            </w:r>
          </w:p>
        </w:tc>
        <w:tc>
          <w:tcPr>
            <w:tcW w:w="2646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Рисунок "ПРОФЕССИЯ-ПОЖАРНЫЙ"</w:t>
            </w:r>
          </w:p>
        </w:tc>
        <w:tc>
          <w:tcPr>
            <w:tcW w:w="222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42979" w:rsidRPr="00D1028C" w:rsidTr="00142979">
        <w:tc>
          <w:tcPr>
            <w:tcW w:w="2262" w:type="dxa"/>
          </w:tcPr>
          <w:p w:rsidR="00142979" w:rsidRPr="00D1028C" w:rsidRDefault="0014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Гитченко Елена</w:t>
            </w:r>
          </w:p>
        </w:tc>
        <w:tc>
          <w:tcPr>
            <w:tcW w:w="2441" w:type="dxa"/>
          </w:tcPr>
          <w:p w:rsidR="00142979" w:rsidRDefault="0014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Шмидт Татьяна Иосифовна</w:t>
            </w:r>
          </w:p>
          <w:p w:rsidR="00817191" w:rsidRPr="00D1028C" w:rsidRDefault="0081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ГКОУ «Котовская школа-интернат»</w:t>
            </w:r>
          </w:p>
        </w:tc>
        <w:tc>
          <w:tcPr>
            <w:tcW w:w="2646" w:type="dxa"/>
          </w:tcPr>
          <w:p w:rsidR="00142979" w:rsidRPr="00D1028C" w:rsidRDefault="0014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Рисунок «Футболист»</w:t>
            </w:r>
          </w:p>
        </w:tc>
        <w:tc>
          <w:tcPr>
            <w:tcW w:w="2222" w:type="dxa"/>
          </w:tcPr>
          <w:p w:rsidR="00142979" w:rsidRPr="00D1028C" w:rsidRDefault="0014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E0495" w:rsidRPr="00D1028C" w:rsidTr="00142979">
        <w:tc>
          <w:tcPr>
            <w:tcW w:w="2262" w:type="dxa"/>
          </w:tcPr>
          <w:p w:rsidR="00BE0495" w:rsidRPr="00D1028C" w:rsidRDefault="00BE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E0495" w:rsidRPr="00D1028C" w:rsidRDefault="00BE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E0495" w:rsidRPr="00D1028C" w:rsidRDefault="00BE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BE0495" w:rsidRPr="00D1028C" w:rsidRDefault="00BE0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E3E3C" w:rsidRPr="00BE0495" w:rsidRDefault="000E3E3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42979" w:rsidRPr="00BE0495" w:rsidRDefault="00BD68D5">
      <w:pPr>
        <w:rPr>
          <w:rFonts w:ascii="Times New Roman" w:hAnsi="Times New Roman" w:cs="Times New Roman"/>
        </w:rPr>
      </w:pPr>
      <w:r w:rsidRPr="00BE0495">
        <w:rPr>
          <w:rFonts w:ascii="Times New Roman" w:hAnsi="Times New Roman" w:cs="Times New Roman"/>
        </w:rPr>
        <w:t>ПРЕЗЕНТАЦИЯ</w:t>
      </w:r>
    </w:p>
    <w:tbl>
      <w:tblPr>
        <w:tblStyle w:val="a3"/>
        <w:tblW w:w="0" w:type="auto"/>
        <w:tblLook w:val="04A0"/>
      </w:tblPr>
      <w:tblGrid>
        <w:gridCol w:w="2275"/>
        <w:gridCol w:w="2359"/>
        <w:gridCol w:w="2646"/>
        <w:gridCol w:w="2291"/>
      </w:tblGrid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Артем Игоревич Гущин</w:t>
            </w:r>
          </w:p>
        </w:tc>
        <w:tc>
          <w:tcPr>
            <w:tcW w:w="243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Презентация «Трудности профессиональной ориентации детей с ограниченными возможностями здоровья в условиях образовательного учреждения»</w:t>
            </w:r>
          </w:p>
        </w:tc>
        <w:tc>
          <w:tcPr>
            <w:tcW w:w="2375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Гущина Светлана Станиславовна</w:t>
            </w:r>
          </w:p>
        </w:tc>
        <w:tc>
          <w:tcPr>
            <w:tcW w:w="243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Презентация «Классификация профессий…»</w:t>
            </w:r>
          </w:p>
        </w:tc>
        <w:tc>
          <w:tcPr>
            <w:tcW w:w="2375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Фандорина Анна-Мария Олеговна</w:t>
            </w:r>
          </w:p>
        </w:tc>
        <w:tc>
          <w:tcPr>
            <w:tcW w:w="243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Презентация «Как не ошибиться в выборе профессии»</w:t>
            </w:r>
          </w:p>
        </w:tc>
        <w:tc>
          <w:tcPr>
            <w:tcW w:w="2375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Ананьева Татьяна Ивановна</w:t>
            </w:r>
          </w:p>
        </w:tc>
        <w:tc>
          <w:tcPr>
            <w:tcW w:w="243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D102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профориентационной работы учителя  ПТО</w:t>
            </w:r>
            <w:r w:rsidRPr="00D102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(штукатурно – малярного дела) </w:t>
            </w:r>
            <w:r w:rsidRPr="00D102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ОО для детей с ОВЗ»</w:t>
            </w:r>
          </w:p>
        </w:tc>
        <w:tc>
          <w:tcPr>
            <w:tcW w:w="2375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Кайзер Нина Сергеевна</w:t>
            </w:r>
          </w:p>
        </w:tc>
        <w:tc>
          <w:tcPr>
            <w:tcW w:w="243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«Профессиональное обучение лиц с ОВЗ»</w:t>
            </w:r>
          </w:p>
        </w:tc>
        <w:tc>
          <w:tcPr>
            <w:tcW w:w="2375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Штефанов Александр Петрович</w:t>
            </w:r>
          </w:p>
        </w:tc>
        <w:tc>
          <w:tcPr>
            <w:tcW w:w="2437" w:type="dxa"/>
          </w:tcPr>
          <w:p w:rsidR="00142979" w:rsidRPr="00D1028C" w:rsidRDefault="00142979" w:rsidP="00BD2FA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8C">
              <w:rPr>
                <w:rFonts w:ascii="Times New Roman" w:hAnsi="Times New Roman"/>
                <w:bCs/>
                <w:sz w:val="24"/>
                <w:szCs w:val="24"/>
              </w:rPr>
              <w:t>Презентация «Профориентационный ресурс содержания текстов для чтения в старших классах»</w:t>
            </w:r>
          </w:p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Данильченко Светлана Михайловна</w:t>
            </w:r>
          </w:p>
        </w:tc>
        <w:tc>
          <w:tcPr>
            <w:tcW w:w="2437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«Взаимодействие с родителями в формате профориентационной работы с детьми с ОВЗ»</w:t>
            </w:r>
          </w:p>
        </w:tc>
        <w:tc>
          <w:tcPr>
            <w:tcW w:w="2375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42979" w:rsidRPr="00D1028C" w:rsidTr="00142979">
        <w:tc>
          <w:tcPr>
            <w:tcW w:w="237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42979" w:rsidRPr="00D4307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Колгатина Ирина Николаевна</w:t>
            </w:r>
          </w:p>
        </w:tc>
        <w:tc>
          <w:tcPr>
            <w:tcW w:w="2437" w:type="dxa"/>
          </w:tcPr>
          <w:p w:rsidR="00142979" w:rsidRPr="00D4307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Презентация «Профориентационная работа на уроках цветоводства»</w:t>
            </w:r>
          </w:p>
        </w:tc>
        <w:tc>
          <w:tcPr>
            <w:tcW w:w="2375" w:type="dxa"/>
          </w:tcPr>
          <w:p w:rsidR="00142979" w:rsidRPr="00D4307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7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142979" w:rsidRDefault="00142979"/>
    <w:p w:rsidR="00142979" w:rsidRDefault="00142979">
      <w:r>
        <w:t>СЦЕНАРИЙ</w:t>
      </w:r>
    </w:p>
    <w:tbl>
      <w:tblPr>
        <w:tblStyle w:val="a3"/>
        <w:tblW w:w="0" w:type="auto"/>
        <w:tblLook w:val="04A0"/>
      </w:tblPr>
      <w:tblGrid>
        <w:gridCol w:w="2262"/>
        <w:gridCol w:w="2441"/>
        <w:gridCol w:w="2646"/>
        <w:gridCol w:w="2222"/>
      </w:tblGrid>
      <w:tr w:rsidR="00C93C17" w:rsidRPr="00D1028C" w:rsidTr="00BD2FA4">
        <w:tc>
          <w:tcPr>
            <w:tcW w:w="226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Силяева Алла Михайловна</w:t>
            </w:r>
          </w:p>
        </w:tc>
        <w:tc>
          <w:tcPr>
            <w:tcW w:w="2646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Сценарий профориентационного мероприятия «Повар. Пекарь»</w:t>
            </w:r>
          </w:p>
        </w:tc>
        <w:tc>
          <w:tcPr>
            <w:tcW w:w="2222" w:type="dxa"/>
          </w:tcPr>
          <w:p w:rsidR="00142979" w:rsidRPr="00D1028C" w:rsidRDefault="00142979" w:rsidP="000E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3C17" w:rsidRPr="00BE0495" w:rsidTr="00BD2FA4">
        <w:tc>
          <w:tcPr>
            <w:tcW w:w="2262" w:type="dxa"/>
          </w:tcPr>
          <w:p w:rsidR="00142979" w:rsidRPr="00BE0495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2979" w:rsidRPr="00BE0495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Шмидт Татьяна Иосифовна</w:t>
            </w:r>
          </w:p>
        </w:tc>
        <w:tc>
          <w:tcPr>
            <w:tcW w:w="2646" w:type="dxa"/>
          </w:tcPr>
          <w:p w:rsidR="00142979" w:rsidRPr="00BE0495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Сценарий профориентационного мероприятия  «</w:t>
            </w: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Чем пахнут ремесла, Мир профессий»</w:t>
            </w:r>
          </w:p>
        </w:tc>
        <w:tc>
          <w:tcPr>
            <w:tcW w:w="2222" w:type="dxa"/>
          </w:tcPr>
          <w:p w:rsidR="00142979" w:rsidRPr="00BE0495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93C17" w:rsidRPr="00BE0495" w:rsidTr="00BD2FA4">
        <w:tc>
          <w:tcPr>
            <w:tcW w:w="2262" w:type="dxa"/>
          </w:tcPr>
          <w:p w:rsidR="00C93C17" w:rsidRPr="00BE0495" w:rsidRDefault="00C93C17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C7BB7" w:rsidRPr="00BE0495" w:rsidRDefault="007C7BB7" w:rsidP="007C7BB7">
            <w:pPr>
              <w:rPr>
                <w:rFonts w:ascii="Times New Roman" w:hAnsi="Times New Roman" w:cs="Times New Roman"/>
              </w:rPr>
            </w:pPr>
            <w:r w:rsidRPr="00BE049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Учитель-логопед Бойко Татьяна Валентиновна.       </w:t>
            </w:r>
          </w:p>
          <w:p w:rsidR="00C93C17" w:rsidRPr="00BE0495" w:rsidRDefault="00C93C17" w:rsidP="00C9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C93C17" w:rsidRPr="00BE0495" w:rsidRDefault="007C7BB7" w:rsidP="00C93C17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Тематическое занятие"Кем быть"</w:t>
            </w:r>
          </w:p>
        </w:tc>
        <w:tc>
          <w:tcPr>
            <w:tcW w:w="2222" w:type="dxa"/>
          </w:tcPr>
          <w:p w:rsidR="00C93C17" w:rsidRPr="00BE0495" w:rsidRDefault="007C7BB7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E3E3C" w:rsidRPr="00BE0495" w:rsidTr="00BD2FA4">
        <w:tc>
          <w:tcPr>
            <w:tcW w:w="2262" w:type="dxa"/>
          </w:tcPr>
          <w:p w:rsidR="000E3E3C" w:rsidRPr="00BE0495" w:rsidRDefault="000E3E3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3E3C" w:rsidRPr="00BE0495" w:rsidRDefault="000E3E3C" w:rsidP="000E3E3C">
            <w:pPr>
              <w:rPr>
                <w:rFonts w:ascii="Times New Roman" w:hAnsi="Times New Roman" w:cs="Times New Roman"/>
              </w:rPr>
            </w:pPr>
            <w:r w:rsidRPr="00BE049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Воспитатель: Грудцына Лидия Валентиновна</w:t>
            </w:r>
          </w:p>
          <w:p w:rsidR="000E3E3C" w:rsidRPr="00BE0495" w:rsidRDefault="000E3E3C" w:rsidP="007C7BB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46" w:type="dxa"/>
          </w:tcPr>
          <w:p w:rsidR="000E3E3C" w:rsidRPr="00BE0495" w:rsidRDefault="000E3E3C" w:rsidP="00C93C1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E049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Темат. занятие "Все работы хороши, все профессии важны."</w:t>
            </w:r>
          </w:p>
        </w:tc>
        <w:tc>
          <w:tcPr>
            <w:tcW w:w="2222" w:type="dxa"/>
          </w:tcPr>
          <w:p w:rsidR="000E3E3C" w:rsidRPr="00BE0495" w:rsidRDefault="000E3E3C" w:rsidP="000E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0E3E3C" w:rsidRPr="00BE0495" w:rsidRDefault="000E3E3C">
      <w:pPr>
        <w:rPr>
          <w:rFonts w:ascii="Times New Roman" w:hAnsi="Times New Roman" w:cs="Times New Roman"/>
        </w:rPr>
      </w:pPr>
      <w:r w:rsidRPr="00BE049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142979" w:rsidRPr="00BE0495" w:rsidRDefault="00142979">
      <w:pPr>
        <w:rPr>
          <w:rFonts w:ascii="Times New Roman" w:hAnsi="Times New Roman" w:cs="Times New Roman"/>
        </w:rPr>
      </w:pPr>
      <w:r w:rsidRPr="00BE0495">
        <w:rPr>
          <w:rFonts w:ascii="Times New Roman" w:hAnsi="Times New Roman" w:cs="Times New Roman"/>
        </w:rPr>
        <w:t>ЭССЕ</w:t>
      </w:r>
    </w:p>
    <w:tbl>
      <w:tblPr>
        <w:tblStyle w:val="a3"/>
        <w:tblW w:w="0" w:type="auto"/>
        <w:tblLook w:val="04A0"/>
      </w:tblPr>
      <w:tblGrid>
        <w:gridCol w:w="2381"/>
        <w:gridCol w:w="2417"/>
        <w:gridCol w:w="2389"/>
        <w:gridCol w:w="2384"/>
      </w:tblGrid>
      <w:tr w:rsidR="00142979" w:rsidRPr="00BE0495" w:rsidTr="00D4307C">
        <w:tc>
          <w:tcPr>
            <w:tcW w:w="2381" w:type="dxa"/>
          </w:tcPr>
          <w:p w:rsidR="00142979" w:rsidRPr="00BE0495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142979" w:rsidRPr="00BE0495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Забелло Алеся Александровна</w:t>
            </w:r>
          </w:p>
        </w:tc>
        <w:tc>
          <w:tcPr>
            <w:tcW w:w="2389" w:type="dxa"/>
          </w:tcPr>
          <w:p w:rsidR="00142979" w:rsidRPr="00BE0495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Эссе «Профессия – дворник»</w:t>
            </w:r>
          </w:p>
        </w:tc>
        <w:tc>
          <w:tcPr>
            <w:tcW w:w="2384" w:type="dxa"/>
          </w:tcPr>
          <w:p w:rsidR="00142979" w:rsidRPr="00BE0495" w:rsidRDefault="00142979" w:rsidP="00D4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4307C" w:rsidRPr="00BE0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60DC" w:rsidRPr="00BE0495" w:rsidTr="00D4307C">
        <w:tc>
          <w:tcPr>
            <w:tcW w:w="2381" w:type="dxa"/>
          </w:tcPr>
          <w:p w:rsidR="00CA60DC" w:rsidRPr="00BE0495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A60DC" w:rsidRPr="00BE0495" w:rsidRDefault="00CA60DC" w:rsidP="00C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Анцыферова Оксана Александровна</w:t>
            </w:r>
          </w:p>
        </w:tc>
        <w:tc>
          <w:tcPr>
            <w:tcW w:w="2389" w:type="dxa"/>
          </w:tcPr>
          <w:p w:rsidR="00CA60DC" w:rsidRPr="00BE0495" w:rsidRDefault="00CA60DC" w:rsidP="00C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Эссе «Профессия – повар»</w:t>
            </w:r>
          </w:p>
        </w:tc>
        <w:tc>
          <w:tcPr>
            <w:tcW w:w="2384" w:type="dxa"/>
          </w:tcPr>
          <w:p w:rsidR="00CA60DC" w:rsidRPr="00BE0495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C7BB7" w:rsidRPr="00BE0495" w:rsidRDefault="007C7BB7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B7" w:rsidRPr="00BE0495" w:rsidTr="00D4307C">
        <w:tc>
          <w:tcPr>
            <w:tcW w:w="2381" w:type="dxa"/>
          </w:tcPr>
          <w:p w:rsidR="007C7BB7" w:rsidRPr="00BE0495" w:rsidRDefault="007C7BB7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C7BB7" w:rsidRPr="00BE0495" w:rsidRDefault="007C7BB7" w:rsidP="007C7BB7">
            <w:pPr>
              <w:rPr>
                <w:rFonts w:ascii="Times New Roman" w:hAnsi="Times New Roman" w:cs="Times New Roman"/>
              </w:rPr>
            </w:pPr>
            <w:r w:rsidRPr="00BE049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Лаврентьева Светлана Васильевна МОУ Детский сад 228 Кировского района Волгограда. Воспитатель:.           </w:t>
            </w:r>
          </w:p>
          <w:p w:rsidR="007C7BB7" w:rsidRPr="00BE0495" w:rsidRDefault="007C7BB7" w:rsidP="00CA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C7BB7" w:rsidRPr="00BE0495" w:rsidRDefault="007C7BB7" w:rsidP="00C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Я --воспитатель</w:t>
            </w:r>
          </w:p>
        </w:tc>
        <w:tc>
          <w:tcPr>
            <w:tcW w:w="2384" w:type="dxa"/>
          </w:tcPr>
          <w:p w:rsidR="007C7BB7" w:rsidRPr="00BE0495" w:rsidRDefault="007C7BB7" w:rsidP="00D4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9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4307C" w:rsidRPr="00BE0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7BB7" w:rsidRDefault="007C7BB7" w:rsidP="001429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C7BB7" w:rsidRDefault="007C7BB7" w:rsidP="001429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42979" w:rsidRDefault="007C7BB7" w:rsidP="0014297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42979">
        <w:t>ФОТО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42979" w:rsidRPr="00D1028C" w:rsidTr="00BD2FA4">
        <w:tc>
          <w:tcPr>
            <w:tcW w:w="239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Кошелев Алексей Викторович</w:t>
            </w:r>
          </w:p>
        </w:tc>
        <w:tc>
          <w:tcPr>
            <w:tcW w:w="2393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Фото «Есть такая профессия – Родину защищать»</w:t>
            </w:r>
          </w:p>
        </w:tc>
        <w:tc>
          <w:tcPr>
            <w:tcW w:w="2393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2979" w:rsidRPr="00D1028C" w:rsidTr="00142979">
        <w:tc>
          <w:tcPr>
            <w:tcW w:w="239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Протопопов Эдуард Александрович.</w:t>
            </w:r>
          </w:p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областная организация «Всероссийское общество спасания на водах»</w:t>
            </w:r>
          </w:p>
        </w:tc>
        <w:tc>
          <w:tcPr>
            <w:tcW w:w="2393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Профессия - спасатель</w:t>
            </w:r>
          </w:p>
        </w:tc>
        <w:tc>
          <w:tcPr>
            <w:tcW w:w="2393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60DC" w:rsidRPr="00D1028C" w:rsidTr="00142979">
        <w:tc>
          <w:tcPr>
            <w:tcW w:w="2392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60DC" w:rsidRPr="00D1028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Иван Иванович</w:t>
            </w:r>
          </w:p>
        </w:tc>
        <w:tc>
          <w:tcPr>
            <w:tcW w:w="2393" w:type="dxa"/>
          </w:tcPr>
          <w:p w:rsidR="00CA60DC" w:rsidRPr="00D1028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– защитник Родины</w:t>
            </w:r>
          </w:p>
        </w:tc>
        <w:tc>
          <w:tcPr>
            <w:tcW w:w="2393" w:type="dxa"/>
          </w:tcPr>
          <w:p w:rsidR="00CA60DC" w:rsidRPr="00D1028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4307C" w:rsidRPr="00D1028C" w:rsidTr="00142979">
        <w:tc>
          <w:tcPr>
            <w:tcW w:w="2392" w:type="dxa"/>
          </w:tcPr>
          <w:p w:rsidR="00D4307C" w:rsidRPr="00D1028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Евгения Львовна</w:t>
            </w:r>
          </w:p>
        </w:tc>
        <w:tc>
          <w:tcPr>
            <w:tcW w:w="2393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профессия </w:t>
            </w:r>
          </w:p>
        </w:tc>
        <w:tc>
          <w:tcPr>
            <w:tcW w:w="2393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4307C" w:rsidRPr="00D1028C" w:rsidTr="00142979">
        <w:tc>
          <w:tcPr>
            <w:tcW w:w="2392" w:type="dxa"/>
          </w:tcPr>
          <w:p w:rsidR="00D4307C" w:rsidRPr="00D1028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Еригина Анна Ивановна</w:t>
            </w:r>
          </w:p>
        </w:tc>
        <w:tc>
          <w:tcPr>
            <w:tcW w:w="2393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- продавец</w:t>
            </w:r>
          </w:p>
        </w:tc>
        <w:tc>
          <w:tcPr>
            <w:tcW w:w="2393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142979" w:rsidRDefault="00142979" w:rsidP="00142979"/>
    <w:tbl>
      <w:tblPr>
        <w:tblStyle w:val="a3"/>
        <w:tblW w:w="0" w:type="auto"/>
        <w:tblLook w:val="04A0"/>
      </w:tblPr>
      <w:tblGrid>
        <w:gridCol w:w="2262"/>
        <w:gridCol w:w="2441"/>
        <w:gridCol w:w="2646"/>
        <w:gridCol w:w="2222"/>
      </w:tblGrid>
      <w:tr w:rsidR="00142979" w:rsidRPr="00D1028C" w:rsidTr="00BD2FA4">
        <w:tc>
          <w:tcPr>
            <w:tcW w:w="226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Терёшина Александра</w:t>
            </w:r>
          </w:p>
        </w:tc>
        <w:tc>
          <w:tcPr>
            <w:tcW w:w="2441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Иванова Мария Владимировна</w:t>
            </w:r>
          </w:p>
        </w:tc>
        <w:tc>
          <w:tcPr>
            <w:tcW w:w="2646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Фото «Весёлый поварёнок»</w:t>
            </w:r>
          </w:p>
        </w:tc>
        <w:tc>
          <w:tcPr>
            <w:tcW w:w="222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A60DC" w:rsidRPr="00D1028C" w:rsidTr="00BD2FA4">
        <w:tc>
          <w:tcPr>
            <w:tcW w:w="2262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</w:tc>
        <w:tc>
          <w:tcPr>
            <w:tcW w:w="2441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Николаевна</w:t>
            </w:r>
          </w:p>
        </w:tc>
        <w:tc>
          <w:tcPr>
            <w:tcW w:w="2646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«Я буду маляром»</w:t>
            </w:r>
          </w:p>
        </w:tc>
        <w:tc>
          <w:tcPr>
            <w:tcW w:w="2222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A60DC" w:rsidRPr="00D1028C" w:rsidTr="00BD2FA4">
        <w:tc>
          <w:tcPr>
            <w:tcW w:w="2262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Галина </w:t>
            </w:r>
          </w:p>
        </w:tc>
        <w:tc>
          <w:tcPr>
            <w:tcW w:w="2441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Колеванова Инна Петровна</w:t>
            </w:r>
          </w:p>
        </w:tc>
        <w:tc>
          <w:tcPr>
            <w:tcW w:w="2646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«Все профессии важны»</w:t>
            </w:r>
          </w:p>
        </w:tc>
        <w:tc>
          <w:tcPr>
            <w:tcW w:w="2222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D68D5" w:rsidRPr="00D1028C" w:rsidTr="00BD2FA4">
        <w:tc>
          <w:tcPr>
            <w:tcW w:w="2262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Виктор</w:t>
            </w:r>
          </w:p>
        </w:tc>
        <w:tc>
          <w:tcPr>
            <w:tcW w:w="2441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Ирина Станиславовна</w:t>
            </w:r>
          </w:p>
        </w:tc>
        <w:tc>
          <w:tcPr>
            <w:tcW w:w="2646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«Профессия родителей»</w:t>
            </w:r>
          </w:p>
        </w:tc>
        <w:tc>
          <w:tcPr>
            <w:tcW w:w="2222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D68D5" w:rsidRPr="00D1028C" w:rsidTr="00BD2FA4">
        <w:tc>
          <w:tcPr>
            <w:tcW w:w="2262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Адамян Каринэ </w:t>
            </w:r>
          </w:p>
        </w:tc>
        <w:tc>
          <w:tcPr>
            <w:tcW w:w="2441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Ширянова Галина Львовна</w:t>
            </w:r>
          </w:p>
        </w:tc>
        <w:tc>
          <w:tcPr>
            <w:tcW w:w="2646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«Буду, как дедушка, строителем»</w:t>
            </w:r>
          </w:p>
        </w:tc>
        <w:tc>
          <w:tcPr>
            <w:tcW w:w="2222" w:type="dxa"/>
          </w:tcPr>
          <w:p w:rsidR="00BD68D5" w:rsidRDefault="00BD68D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142979" w:rsidRDefault="00142979" w:rsidP="00142979"/>
    <w:p w:rsidR="00142979" w:rsidRDefault="00B514B3" w:rsidP="00142979">
      <w:r>
        <w:t>ИГРА</w:t>
      </w:r>
    </w:p>
    <w:tbl>
      <w:tblPr>
        <w:tblStyle w:val="a3"/>
        <w:tblW w:w="0" w:type="auto"/>
        <w:tblLook w:val="04A0"/>
      </w:tblPr>
      <w:tblGrid>
        <w:gridCol w:w="2262"/>
        <w:gridCol w:w="2441"/>
        <w:gridCol w:w="2646"/>
        <w:gridCol w:w="2222"/>
      </w:tblGrid>
      <w:tr w:rsidR="00142979" w:rsidRPr="00D1028C" w:rsidTr="00BD2FA4">
        <w:tc>
          <w:tcPr>
            <w:tcW w:w="226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Арутюнов Армен Николаевич</w:t>
            </w:r>
          </w:p>
        </w:tc>
        <w:tc>
          <w:tcPr>
            <w:tcW w:w="2646" w:type="dxa"/>
          </w:tcPr>
          <w:p w:rsidR="00142979" w:rsidRPr="00D1028C" w:rsidRDefault="00142979" w:rsidP="00B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станционная игра</w:t>
            </w:r>
          </w:p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«Ошибка-решение» для родителей</w:t>
            </w:r>
          </w:p>
        </w:tc>
        <w:tc>
          <w:tcPr>
            <w:tcW w:w="2222" w:type="dxa"/>
          </w:tcPr>
          <w:p w:rsidR="00142979" w:rsidRPr="00D1028C" w:rsidRDefault="00142979" w:rsidP="00BE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E0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979" w:rsidRPr="00D1028C" w:rsidTr="00BD2FA4">
        <w:tc>
          <w:tcPr>
            <w:tcW w:w="226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2979" w:rsidRPr="00D1028C" w:rsidRDefault="00142979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28C">
              <w:rPr>
                <w:rFonts w:ascii="Times New Roman" w:hAnsi="Times New Roman"/>
                <w:sz w:val="24"/>
                <w:szCs w:val="24"/>
              </w:rPr>
              <w:t>Бакина Ирина Николаевна (Муниципальное дошкольное образовательное учреждение «Детский сад №254 Тракторозаводского района Волгограда»),</w:t>
            </w:r>
          </w:p>
          <w:p w:rsidR="00142979" w:rsidRPr="00D1028C" w:rsidRDefault="00142979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28C">
              <w:rPr>
                <w:rFonts w:ascii="Times New Roman" w:hAnsi="Times New Roman"/>
                <w:sz w:val="24"/>
                <w:szCs w:val="24"/>
              </w:rPr>
              <w:t xml:space="preserve">Колосова Наталья Алексеевна (Муниципальное </w:t>
            </w:r>
            <w:r w:rsidRPr="00D1028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«Начальная школа, реализующая адаптированные образовательные программы для детей с нарушением зрения, №1 Тракторозаводского района Волгограда»)</w:t>
            </w:r>
          </w:p>
        </w:tc>
        <w:tc>
          <w:tcPr>
            <w:tcW w:w="2646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«Служба 01, 02, 03</w:t>
            </w:r>
            <w:r w:rsidR="00CA6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 людям приди»</w:t>
            </w:r>
          </w:p>
        </w:tc>
        <w:tc>
          <w:tcPr>
            <w:tcW w:w="2222" w:type="dxa"/>
          </w:tcPr>
          <w:p w:rsidR="00142979" w:rsidRPr="00D1028C" w:rsidRDefault="00142979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A60DC" w:rsidRPr="00D1028C" w:rsidTr="00BD2FA4">
        <w:tc>
          <w:tcPr>
            <w:tcW w:w="2262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A60DC" w:rsidRPr="00D1028C" w:rsidRDefault="00CA60DC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Анастасия Владимировна, МОУ «Детский сад № 255 Красноармейского района»</w:t>
            </w:r>
          </w:p>
        </w:tc>
        <w:tc>
          <w:tcPr>
            <w:tcW w:w="2646" w:type="dxa"/>
          </w:tcPr>
          <w:p w:rsidR="00CA60DC" w:rsidRPr="00D1028C" w:rsidRDefault="00CA60DC" w:rsidP="00CA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  <w:p w:rsidR="00CA60DC" w:rsidRPr="00D1028C" w:rsidRDefault="00CA60DC" w:rsidP="00CA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быть?»</w:t>
            </w:r>
          </w:p>
        </w:tc>
        <w:tc>
          <w:tcPr>
            <w:tcW w:w="2222" w:type="dxa"/>
          </w:tcPr>
          <w:p w:rsidR="00CA60DC" w:rsidRPr="00D1028C" w:rsidRDefault="00CA60D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4307C" w:rsidRPr="00D1028C" w:rsidTr="00BD2FA4">
        <w:tc>
          <w:tcPr>
            <w:tcW w:w="2262" w:type="dxa"/>
          </w:tcPr>
          <w:p w:rsidR="00D4307C" w:rsidRPr="00D1028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4307C" w:rsidRDefault="00D4307C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Ирина Петровна</w:t>
            </w:r>
          </w:p>
        </w:tc>
        <w:tc>
          <w:tcPr>
            <w:tcW w:w="2646" w:type="dxa"/>
          </w:tcPr>
          <w:p w:rsidR="00D4307C" w:rsidRPr="00D1028C" w:rsidRDefault="00D4307C" w:rsidP="00CA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«Выбираем профессию»</w:t>
            </w:r>
          </w:p>
        </w:tc>
        <w:tc>
          <w:tcPr>
            <w:tcW w:w="2222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307C" w:rsidRPr="00D1028C" w:rsidTr="00BD2FA4">
        <w:tc>
          <w:tcPr>
            <w:tcW w:w="2262" w:type="dxa"/>
          </w:tcPr>
          <w:p w:rsidR="00D4307C" w:rsidRPr="00D1028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4307C" w:rsidRDefault="00D4307C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Ольга Егоровна</w:t>
            </w:r>
          </w:p>
        </w:tc>
        <w:tc>
          <w:tcPr>
            <w:tcW w:w="2646" w:type="dxa"/>
          </w:tcPr>
          <w:p w:rsidR="00D4307C" w:rsidRPr="00D1028C" w:rsidRDefault="00D4307C" w:rsidP="00D4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  <w:p w:rsidR="00D4307C" w:rsidRDefault="00D4307C" w:rsidP="00D4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быть? Кем работать?»</w:t>
            </w:r>
          </w:p>
        </w:tc>
        <w:tc>
          <w:tcPr>
            <w:tcW w:w="2222" w:type="dxa"/>
          </w:tcPr>
          <w:p w:rsidR="00D4307C" w:rsidRDefault="00D4307C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E0495" w:rsidRPr="00D1028C" w:rsidTr="00BD2FA4">
        <w:tc>
          <w:tcPr>
            <w:tcW w:w="2262" w:type="dxa"/>
          </w:tcPr>
          <w:p w:rsidR="00BE0495" w:rsidRPr="00D1028C" w:rsidRDefault="00BE049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E0495" w:rsidRDefault="00BE0495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Ольга Сергеевна</w:t>
            </w:r>
          </w:p>
        </w:tc>
        <w:tc>
          <w:tcPr>
            <w:tcW w:w="2646" w:type="dxa"/>
          </w:tcPr>
          <w:p w:rsidR="00BE0495" w:rsidRPr="00D1028C" w:rsidRDefault="00BE0495" w:rsidP="00D4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«Профессии нужные и важные»</w:t>
            </w:r>
          </w:p>
        </w:tc>
        <w:tc>
          <w:tcPr>
            <w:tcW w:w="2222" w:type="dxa"/>
          </w:tcPr>
          <w:p w:rsidR="00BE0495" w:rsidRDefault="00BE049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E0495" w:rsidRPr="00D1028C" w:rsidTr="00BD2FA4">
        <w:tc>
          <w:tcPr>
            <w:tcW w:w="2262" w:type="dxa"/>
          </w:tcPr>
          <w:p w:rsidR="00BE0495" w:rsidRPr="00D1028C" w:rsidRDefault="00BE049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E0495" w:rsidRDefault="00BE0495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Андрей Федорович</w:t>
            </w:r>
          </w:p>
        </w:tc>
        <w:tc>
          <w:tcPr>
            <w:tcW w:w="2646" w:type="dxa"/>
          </w:tcPr>
          <w:p w:rsidR="00BE0495" w:rsidRPr="00D1028C" w:rsidRDefault="00BE0495" w:rsidP="00BE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  <w:p w:rsidR="00BE0495" w:rsidRPr="00D1028C" w:rsidRDefault="00BE0495" w:rsidP="00BE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меня растут года»</w:t>
            </w:r>
          </w:p>
        </w:tc>
        <w:tc>
          <w:tcPr>
            <w:tcW w:w="2222" w:type="dxa"/>
          </w:tcPr>
          <w:p w:rsidR="00BE0495" w:rsidRDefault="00BE049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E0495" w:rsidRPr="00D1028C" w:rsidTr="00BD2FA4">
        <w:tc>
          <w:tcPr>
            <w:tcW w:w="2262" w:type="dxa"/>
          </w:tcPr>
          <w:p w:rsidR="00BE0495" w:rsidRPr="00D1028C" w:rsidRDefault="00BE049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E0495" w:rsidRDefault="00BE0495" w:rsidP="00BD2FA4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Усков Антон Антонович</w:t>
            </w:r>
          </w:p>
        </w:tc>
        <w:tc>
          <w:tcPr>
            <w:tcW w:w="2646" w:type="dxa"/>
          </w:tcPr>
          <w:p w:rsidR="00BE0495" w:rsidRPr="00D1028C" w:rsidRDefault="00BE0495" w:rsidP="00BE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  <w:p w:rsidR="00BE0495" w:rsidRPr="00D1028C" w:rsidRDefault="00BE0495" w:rsidP="00BE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профессий – сто дорог»</w:t>
            </w:r>
          </w:p>
        </w:tc>
        <w:tc>
          <w:tcPr>
            <w:tcW w:w="2222" w:type="dxa"/>
          </w:tcPr>
          <w:p w:rsidR="00BE0495" w:rsidRDefault="00BE0495" w:rsidP="00BD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142979" w:rsidRDefault="00142979" w:rsidP="00142979"/>
    <w:sectPr w:rsidR="00142979" w:rsidSect="00FD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F55"/>
    <w:rsid w:val="000E3E3C"/>
    <w:rsid w:val="00142979"/>
    <w:rsid w:val="003016F8"/>
    <w:rsid w:val="00445FB1"/>
    <w:rsid w:val="004A0E4E"/>
    <w:rsid w:val="007C7BB7"/>
    <w:rsid w:val="00817191"/>
    <w:rsid w:val="00895150"/>
    <w:rsid w:val="00933F55"/>
    <w:rsid w:val="00A26A0A"/>
    <w:rsid w:val="00AA5583"/>
    <w:rsid w:val="00B514B3"/>
    <w:rsid w:val="00B55604"/>
    <w:rsid w:val="00BD68D5"/>
    <w:rsid w:val="00BE0495"/>
    <w:rsid w:val="00BF69FC"/>
    <w:rsid w:val="00C93C17"/>
    <w:rsid w:val="00CA60DC"/>
    <w:rsid w:val="00D1028C"/>
    <w:rsid w:val="00D4307C"/>
    <w:rsid w:val="00DA5F2E"/>
    <w:rsid w:val="00FB003D"/>
    <w:rsid w:val="00FD4BA5"/>
    <w:rsid w:val="00FE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A5F2E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5F2E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О.С. Сергеевна</dc:creator>
  <cp:keywords/>
  <dc:description/>
  <cp:lastModifiedBy>user</cp:lastModifiedBy>
  <cp:revision>2</cp:revision>
  <dcterms:created xsi:type="dcterms:W3CDTF">2018-05-17T19:49:00Z</dcterms:created>
  <dcterms:modified xsi:type="dcterms:W3CDTF">2018-05-17T19:49:00Z</dcterms:modified>
</cp:coreProperties>
</file>